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71C7E6" wp14:editId="4D0EC168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F2369E" w:rsidRDefault="00CE40FF" w:rsidP="00C54EEF">
      <w:pPr>
        <w:jc w:val="right"/>
        <w:rPr>
          <w:rFonts w:ascii="Arial" w:hAnsi="Arial" w:cs="Arial"/>
          <w:sz w:val="32"/>
          <w:szCs w:val="32"/>
        </w:rPr>
      </w:pPr>
    </w:p>
    <w:p w:rsidR="001032E1" w:rsidRPr="00F2369E" w:rsidRDefault="00CE40FF" w:rsidP="001032E1">
      <w:pPr>
        <w:shd w:val="clear" w:color="auto" w:fill="FFFFFF"/>
        <w:jc w:val="right"/>
        <w:rPr>
          <w:rFonts w:ascii="Arial" w:hAnsi="Arial" w:cs="Arial"/>
          <w:b/>
          <w:sz w:val="32"/>
          <w:szCs w:val="32"/>
        </w:rPr>
      </w:pPr>
      <w:r w:rsidRPr="00F2369E">
        <w:rPr>
          <w:rFonts w:ascii="Arial" w:hAnsi="Arial" w:cs="Arial"/>
          <w:b/>
          <w:sz w:val="32"/>
          <w:szCs w:val="32"/>
        </w:rPr>
        <w:t xml:space="preserve">BOLETÍN </w:t>
      </w:r>
      <w:r w:rsidR="008B1361">
        <w:rPr>
          <w:rFonts w:ascii="Arial" w:hAnsi="Arial" w:cs="Arial"/>
          <w:b/>
          <w:sz w:val="32"/>
          <w:szCs w:val="32"/>
        </w:rPr>
        <w:t>10</w:t>
      </w:r>
      <w:r w:rsidR="00500477">
        <w:rPr>
          <w:rFonts w:ascii="Arial" w:hAnsi="Arial" w:cs="Arial"/>
          <w:b/>
          <w:sz w:val="32"/>
          <w:szCs w:val="32"/>
        </w:rPr>
        <w:t>3</w:t>
      </w:r>
      <w:r w:rsidR="00C54EEF" w:rsidRPr="00F2369E">
        <w:rPr>
          <w:rFonts w:ascii="Arial" w:hAnsi="Arial" w:cs="Arial"/>
          <w:b/>
          <w:sz w:val="32"/>
          <w:szCs w:val="32"/>
        </w:rPr>
        <w:t>/201</w:t>
      </w:r>
      <w:r w:rsidR="0086260E" w:rsidRPr="00F2369E">
        <w:rPr>
          <w:rFonts w:ascii="Arial" w:hAnsi="Arial" w:cs="Arial"/>
          <w:b/>
          <w:sz w:val="32"/>
          <w:szCs w:val="32"/>
        </w:rPr>
        <w:t>4</w:t>
      </w:r>
      <w:r w:rsidR="00C54EEF" w:rsidRPr="00F2369E">
        <w:rPr>
          <w:rFonts w:ascii="Arial" w:hAnsi="Arial" w:cs="Arial"/>
          <w:b/>
          <w:sz w:val="32"/>
          <w:szCs w:val="32"/>
        </w:rPr>
        <w:t>-1</w:t>
      </w:r>
    </w:p>
    <w:p w:rsidR="002D20B7" w:rsidRPr="001C7DA2" w:rsidRDefault="002D20B7" w:rsidP="001C7DA2">
      <w:pPr>
        <w:jc w:val="both"/>
        <w:rPr>
          <w:rFonts w:ascii="Times New Roman" w:hAnsi="Times New Roman"/>
          <w:sz w:val="24"/>
          <w:szCs w:val="24"/>
        </w:rPr>
      </w:pPr>
    </w:p>
    <w:p w:rsidR="002D20B7" w:rsidRDefault="001D36B3" w:rsidP="009E57A9">
      <w:pPr>
        <w:jc w:val="center"/>
        <w:rPr>
          <w:rFonts w:ascii="Arial" w:hAnsi="Arial" w:cs="Arial"/>
          <w:b/>
          <w:sz w:val="36"/>
          <w:szCs w:val="36"/>
          <w:lang w:val="es-ES"/>
        </w:rPr>
      </w:pPr>
      <w:r>
        <w:rPr>
          <w:rFonts w:ascii="Arial" w:hAnsi="Arial" w:cs="Arial"/>
          <w:b/>
          <w:sz w:val="36"/>
          <w:szCs w:val="36"/>
          <w:lang w:val="es-ES"/>
        </w:rPr>
        <w:t xml:space="preserve">Anuncian ganadora del Primer Certamen </w:t>
      </w:r>
      <w:r w:rsidR="00922728">
        <w:rPr>
          <w:rFonts w:ascii="Arial" w:hAnsi="Arial" w:cs="Arial"/>
          <w:b/>
          <w:sz w:val="36"/>
          <w:szCs w:val="36"/>
          <w:lang w:val="es-ES"/>
        </w:rPr>
        <w:t>N</w:t>
      </w:r>
      <w:bookmarkStart w:id="0" w:name="_GoBack"/>
      <w:bookmarkEnd w:id="0"/>
      <w:r>
        <w:rPr>
          <w:rFonts w:ascii="Arial" w:hAnsi="Arial" w:cs="Arial"/>
          <w:b/>
          <w:sz w:val="36"/>
          <w:szCs w:val="36"/>
          <w:lang w:val="es-ES"/>
        </w:rPr>
        <w:t>acional Universitario de Poesía</w:t>
      </w:r>
    </w:p>
    <w:p w:rsidR="007B15C5" w:rsidRPr="007B15C5" w:rsidRDefault="007B15C5" w:rsidP="009E57A9">
      <w:pPr>
        <w:jc w:val="center"/>
        <w:rPr>
          <w:rFonts w:ascii="Arial" w:hAnsi="Arial" w:cs="Arial"/>
          <w:b/>
          <w:bCs/>
          <w:color w:val="444444"/>
          <w:sz w:val="16"/>
          <w:szCs w:val="16"/>
          <w:shd w:val="clear" w:color="auto" w:fill="FFFFFF"/>
        </w:rPr>
      </w:pPr>
    </w:p>
    <w:p w:rsidR="007B15C5" w:rsidRPr="00DE4AF8" w:rsidRDefault="008035DF" w:rsidP="007B15C5">
      <w:pPr>
        <w:pStyle w:val="Prrafodelista"/>
        <w:numPr>
          <w:ilvl w:val="0"/>
          <w:numId w:val="49"/>
        </w:numPr>
        <w:ind w:left="284" w:hanging="295"/>
        <w:rPr>
          <w:rFonts w:ascii="Arial" w:hAnsi="Arial" w:cs="Arial"/>
          <w:bCs/>
          <w:sz w:val="16"/>
          <w:szCs w:val="16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Recibirá un premio único de 100 mil pesos y la publicación de su obra</w:t>
      </w:r>
      <w:r w:rsidR="00314751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:rsidR="00DE4AF8" w:rsidRPr="00DE4AF8" w:rsidRDefault="00DE4AF8" w:rsidP="00DE4AF8">
      <w:pPr>
        <w:pStyle w:val="Prrafodelista"/>
        <w:ind w:left="284"/>
        <w:rPr>
          <w:rFonts w:ascii="Arial" w:hAnsi="Arial" w:cs="Arial"/>
          <w:bCs/>
          <w:sz w:val="16"/>
          <w:szCs w:val="16"/>
          <w:shd w:val="clear" w:color="auto" w:fill="FFFFFF"/>
        </w:rPr>
      </w:pPr>
    </w:p>
    <w:p w:rsidR="001D36B3" w:rsidRDefault="0062528B" w:rsidP="001D36B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D36B3">
        <w:rPr>
          <w:rFonts w:ascii="Arial" w:hAnsi="Arial" w:cs="Arial"/>
          <w:b/>
          <w:lang w:eastAsia="es-ES"/>
        </w:rPr>
        <w:t>Mexicali</w:t>
      </w:r>
      <w:r w:rsidR="009E57A9" w:rsidRPr="001D36B3">
        <w:rPr>
          <w:rFonts w:ascii="Arial" w:hAnsi="Arial" w:cs="Arial"/>
          <w:b/>
          <w:lang w:eastAsia="es-ES"/>
        </w:rPr>
        <w:t xml:space="preserve">, B.C., a </w:t>
      </w:r>
      <w:r w:rsidRPr="001D36B3">
        <w:rPr>
          <w:rFonts w:ascii="Arial" w:hAnsi="Arial" w:cs="Arial"/>
          <w:b/>
          <w:lang w:eastAsia="es-ES"/>
        </w:rPr>
        <w:t>jueves 5</w:t>
      </w:r>
      <w:r w:rsidR="009E57A9" w:rsidRPr="001D36B3">
        <w:rPr>
          <w:rFonts w:ascii="Arial" w:hAnsi="Arial" w:cs="Arial"/>
          <w:b/>
          <w:lang w:eastAsia="es-ES"/>
        </w:rPr>
        <w:t xml:space="preserve"> de junio de 2014</w:t>
      </w:r>
      <w:r w:rsidR="009E57A9" w:rsidRPr="001D36B3">
        <w:rPr>
          <w:rFonts w:ascii="Arial" w:hAnsi="Arial" w:cs="Arial"/>
          <w:lang w:eastAsia="es-ES"/>
        </w:rPr>
        <w:t xml:space="preserve">.- </w:t>
      </w:r>
      <w:r w:rsidR="001D36B3" w:rsidRPr="001D36B3">
        <w:rPr>
          <w:rFonts w:ascii="Arial" w:hAnsi="Arial" w:cs="Arial"/>
          <w:color w:val="000000"/>
        </w:rPr>
        <w:t xml:space="preserve">Por su obra "Crónicas de un nuevo siglo", Carla </w:t>
      </w:r>
      <w:proofErr w:type="spellStart"/>
      <w:r w:rsidR="001D36B3" w:rsidRPr="001D36B3">
        <w:rPr>
          <w:rFonts w:ascii="Arial" w:hAnsi="Arial" w:cs="Arial"/>
          <w:color w:val="000000"/>
        </w:rPr>
        <w:t>Xel</w:t>
      </w:r>
      <w:proofErr w:type="spellEnd"/>
      <w:r w:rsidR="001D36B3" w:rsidRPr="001D36B3">
        <w:rPr>
          <w:rFonts w:ascii="Arial" w:hAnsi="Arial" w:cs="Arial"/>
          <w:color w:val="000000"/>
        </w:rPr>
        <w:t>-Ha López Méndez fue elegida como ganadora del</w:t>
      </w:r>
      <w:r w:rsidR="001D36B3" w:rsidRPr="001D36B3">
        <w:rPr>
          <w:rStyle w:val="apple-converted-space"/>
          <w:rFonts w:ascii="Arial" w:hAnsi="Arial" w:cs="Arial"/>
          <w:color w:val="000000"/>
        </w:rPr>
        <w:t> </w:t>
      </w:r>
      <w:r w:rsidR="001D36B3" w:rsidRPr="001D36B3">
        <w:rPr>
          <w:rFonts w:ascii="Arial" w:hAnsi="Arial" w:cs="Arial"/>
        </w:rPr>
        <w:t>Primer Certamen Nacional Universitario de Poesía</w:t>
      </w:r>
      <w:r w:rsidR="001D36B3">
        <w:rPr>
          <w:rFonts w:ascii="Arial" w:hAnsi="Arial" w:cs="Arial"/>
        </w:rPr>
        <w:t xml:space="preserve"> </w:t>
      </w:r>
      <w:r w:rsidR="00F03C10">
        <w:rPr>
          <w:rFonts w:ascii="Arial" w:hAnsi="Arial" w:cs="Arial"/>
        </w:rPr>
        <w:t>convocado</w:t>
      </w:r>
      <w:r w:rsidR="001D36B3">
        <w:rPr>
          <w:rFonts w:ascii="Arial" w:hAnsi="Arial" w:cs="Arial"/>
        </w:rPr>
        <w:t xml:space="preserve"> por la Universidad Autónoma de Baja California (UABC), lo que la </w:t>
      </w:r>
      <w:r w:rsidR="00643E2B">
        <w:rPr>
          <w:rFonts w:ascii="Arial" w:hAnsi="Arial" w:cs="Arial"/>
        </w:rPr>
        <w:t>hizo</w:t>
      </w:r>
      <w:r w:rsidR="001D36B3">
        <w:rPr>
          <w:rFonts w:ascii="Arial" w:hAnsi="Arial" w:cs="Arial"/>
        </w:rPr>
        <w:t xml:space="preserve"> acreedora </w:t>
      </w:r>
      <w:r w:rsidR="00643E2B">
        <w:rPr>
          <w:rFonts w:ascii="Arial" w:hAnsi="Arial" w:cs="Arial"/>
        </w:rPr>
        <w:t>a</w:t>
      </w:r>
      <w:r w:rsidR="001D36B3">
        <w:rPr>
          <w:rFonts w:ascii="Arial" w:hAnsi="Arial" w:cs="Arial"/>
        </w:rPr>
        <w:t xml:space="preserve"> un premio de</w:t>
      </w:r>
      <w:r w:rsidR="001D36B3" w:rsidRPr="001D36B3">
        <w:rPr>
          <w:rFonts w:ascii="Arial" w:hAnsi="Arial" w:cs="Arial"/>
          <w:color w:val="000000"/>
        </w:rPr>
        <w:t xml:space="preserve"> 100</w:t>
      </w:r>
      <w:r w:rsidR="001D36B3">
        <w:rPr>
          <w:rFonts w:ascii="Arial" w:hAnsi="Arial" w:cs="Arial"/>
          <w:color w:val="000000"/>
        </w:rPr>
        <w:t xml:space="preserve"> mil </w:t>
      </w:r>
      <w:r w:rsidR="001D36B3" w:rsidRPr="001D36B3">
        <w:rPr>
          <w:rFonts w:ascii="Arial" w:hAnsi="Arial" w:cs="Arial"/>
          <w:color w:val="000000"/>
        </w:rPr>
        <w:t>pesos, además de un diploma y la publicación del volumen.</w:t>
      </w:r>
    </w:p>
    <w:p w:rsidR="001D36B3" w:rsidRPr="003D57F1" w:rsidRDefault="001D36B3" w:rsidP="001D36B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1D36B3" w:rsidRPr="003D57F1" w:rsidRDefault="001D36B3" w:rsidP="001D36B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D57F1">
        <w:rPr>
          <w:rFonts w:ascii="Arial" w:hAnsi="Arial" w:cs="Arial"/>
        </w:rPr>
        <w:t xml:space="preserve">El galardón fue convocado a través del Centro de Escritura y Apreciación Literaria (CEAL), que forma parte del Programa de Extensión </w:t>
      </w:r>
      <w:r w:rsidRPr="00643E2B">
        <w:rPr>
          <w:rFonts w:ascii="Arial" w:hAnsi="Arial" w:cs="Arial"/>
        </w:rPr>
        <w:t>Presencia Cultural</w:t>
      </w:r>
      <w:r w:rsidRPr="003D57F1">
        <w:rPr>
          <w:rFonts w:ascii="Arial" w:hAnsi="Arial" w:cs="Arial"/>
          <w:i/>
        </w:rPr>
        <w:t xml:space="preserve"> </w:t>
      </w:r>
      <w:r w:rsidRPr="003D57F1">
        <w:rPr>
          <w:rFonts w:ascii="Arial" w:hAnsi="Arial" w:cs="Arial"/>
        </w:rPr>
        <w:t>UABC</w:t>
      </w:r>
      <w:r w:rsidR="00075A36" w:rsidRPr="003D57F1">
        <w:rPr>
          <w:rFonts w:ascii="Arial" w:hAnsi="Arial" w:cs="Arial"/>
        </w:rPr>
        <w:t xml:space="preserve">, con el objetivo de </w:t>
      </w:r>
      <w:r w:rsidR="003D57F1" w:rsidRPr="003D57F1">
        <w:rPr>
          <w:rFonts w:ascii="Arial" w:hAnsi="Arial" w:cs="Arial"/>
          <w:shd w:val="clear" w:color="auto" w:fill="FFFFFF"/>
        </w:rPr>
        <w:t xml:space="preserve">promover y difundir la escritura </w:t>
      </w:r>
      <w:r w:rsidR="003D57F1">
        <w:rPr>
          <w:rFonts w:ascii="Arial" w:hAnsi="Arial" w:cs="Arial"/>
          <w:shd w:val="clear" w:color="auto" w:fill="FFFFFF"/>
        </w:rPr>
        <w:t>poética</w:t>
      </w:r>
      <w:r w:rsidR="003D57F1" w:rsidRPr="003D57F1">
        <w:rPr>
          <w:rFonts w:ascii="Arial" w:hAnsi="Arial" w:cs="Arial"/>
          <w:shd w:val="clear" w:color="auto" w:fill="FFFFFF"/>
        </w:rPr>
        <w:t xml:space="preserve"> en nuestro país, así como para apoyar las nuevas y emergentes promesas en el ámbito nacional de la poesía</w:t>
      </w:r>
      <w:r w:rsidRPr="003D57F1">
        <w:rPr>
          <w:rFonts w:ascii="Arial" w:hAnsi="Arial" w:cs="Arial"/>
        </w:rPr>
        <w:t xml:space="preserve">. </w:t>
      </w:r>
    </w:p>
    <w:p w:rsidR="001D36B3" w:rsidRPr="003D57F1" w:rsidRDefault="001D36B3" w:rsidP="001D36B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1D36B3" w:rsidRDefault="001D36B3" w:rsidP="001D36B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1D36B3">
        <w:rPr>
          <w:rFonts w:ascii="Arial" w:hAnsi="Arial" w:cs="Arial"/>
          <w:color w:val="000000"/>
        </w:rPr>
        <w:t>El jurado estuvo integrado por l</w:t>
      </w:r>
      <w:r w:rsidR="003D57F1">
        <w:rPr>
          <w:rFonts w:ascii="Arial" w:hAnsi="Arial" w:cs="Arial"/>
          <w:color w:val="000000"/>
        </w:rPr>
        <w:t>os</w:t>
      </w:r>
      <w:r w:rsidRPr="001D36B3">
        <w:rPr>
          <w:rFonts w:ascii="Arial" w:hAnsi="Arial" w:cs="Arial"/>
          <w:color w:val="000000"/>
        </w:rPr>
        <w:t xml:space="preserve"> poeta</w:t>
      </w:r>
      <w:r w:rsidR="003D57F1">
        <w:rPr>
          <w:rFonts w:ascii="Arial" w:hAnsi="Arial" w:cs="Arial"/>
          <w:color w:val="000000"/>
        </w:rPr>
        <w:t>s</w:t>
      </w:r>
      <w:r w:rsidRPr="001D36B3">
        <w:rPr>
          <w:rFonts w:ascii="Arial" w:hAnsi="Arial" w:cs="Arial"/>
          <w:color w:val="000000"/>
        </w:rPr>
        <w:t xml:space="preserve"> Karen Villeda (Ciudad de México), Francisco Alcaraz (Sinaloa) y Sergio Ernesto Ríos (Toluca, Edo. de México)</w:t>
      </w:r>
      <w:r w:rsidR="00643E2B">
        <w:rPr>
          <w:rFonts w:ascii="Arial" w:hAnsi="Arial" w:cs="Arial"/>
          <w:color w:val="000000"/>
        </w:rPr>
        <w:t>. “L</w:t>
      </w:r>
      <w:r w:rsidR="003D57F1">
        <w:rPr>
          <w:rFonts w:ascii="Arial" w:hAnsi="Arial" w:cs="Arial"/>
          <w:color w:val="000000"/>
        </w:rPr>
        <w:t xml:space="preserve">a pieza ganadora </w:t>
      </w:r>
      <w:r w:rsidRPr="001D36B3">
        <w:rPr>
          <w:rFonts w:ascii="Arial" w:hAnsi="Arial" w:cs="Arial"/>
        </w:rPr>
        <w:t>se trata de una poesía que se debate entre la belleza terrible de la realidad del país</w:t>
      </w:r>
      <w:r w:rsidR="00643E2B">
        <w:rPr>
          <w:rFonts w:ascii="Arial" w:hAnsi="Arial" w:cs="Arial"/>
        </w:rPr>
        <w:t xml:space="preserve"> y</w:t>
      </w:r>
      <w:r w:rsidRPr="001D36B3">
        <w:rPr>
          <w:rFonts w:ascii="Arial" w:hAnsi="Arial" w:cs="Arial"/>
        </w:rPr>
        <w:t xml:space="preserve"> del itinerario de un viaje en el que las voces se multiplican cifrando en la palabra una noción de colectividad y comunión siempre problemática</w:t>
      </w:r>
      <w:r w:rsidR="00643E2B">
        <w:rPr>
          <w:rFonts w:ascii="Arial" w:hAnsi="Arial" w:cs="Arial"/>
        </w:rPr>
        <w:t>”, expresó uno de ellos</w:t>
      </w:r>
      <w:r w:rsidRPr="001D36B3">
        <w:rPr>
          <w:rFonts w:ascii="Arial" w:hAnsi="Arial" w:cs="Arial"/>
        </w:rPr>
        <w:t>.</w:t>
      </w:r>
    </w:p>
    <w:p w:rsidR="001D36B3" w:rsidRPr="001D36B3" w:rsidRDefault="001D36B3" w:rsidP="001D36B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1D36B3" w:rsidRDefault="001D36B3" w:rsidP="001D36B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FFFFF"/>
        </w:rPr>
      </w:pPr>
      <w:r w:rsidRPr="001D36B3">
        <w:rPr>
          <w:rFonts w:ascii="Arial" w:hAnsi="Arial" w:cs="Arial"/>
        </w:rPr>
        <w:t>La poeta ganado</w:t>
      </w:r>
      <w:r w:rsidR="003D57F1">
        <w:rPr>
          <w:rFonts w:ascii="Arial" w:hAnsi="Arial" w:cs="Arial"/>
        </w:rPr>
        <w:t xml:space="preserve">ra </w:t>
      </w:r>
      <w:r w:rsidRPr="001D36B3">
        <w:rPr>
          <w:rStyle w:val="apple-converted-space"/>
          <w:rFonts w:ascii="Arial" w:hAnsi="Arial" w:cs="Arial"/>
          <w:color w:val="000000"/>
          <w:shd w:val="clear" w:color="auto" w:fill="FFFFFF"/>
        </w:rPr>
        <w:t>es</w:t>
      </w:r>
      <w:r w:rsidRPr="001D36B3">
        <w:rPr>
          <w:rFonts w:ascii="Arial" w:hAnsi="Arial" w:cs="Arial"/>
          <w:color w:val="000000"/>
          <w:shd w:val="clear" w:color="auto" w:fill="FFFFFF"/>
        </w:rPr>
        <w:t xml:space="preserve"> estudiante de Letras Hispánicas en la Universidad de Guadalajara; ha sido ganadora del Premio Nacional de Literatura para Jóvenes muy Jóvenes, del certamen Creadores Literarios FIL Joven 2006 y Creadores Literarios FIL Joven 2007</w:t>
      </w:r>
      <w:r w:rsidR="004B5E54">
        <w:rPr>
          <w:rFonts w:ascii="Arial" w:hAnsi="Arial" w:cs="Arial"/>
          <w:color w:val="000000"/>
          <w:shd w:val="clear" w:color="auto" w:fill="FFFFFF"/>
        </w:rPr>
        <w:t>; así como</w:t>
      </w:r>
      <w:r w:rsidRPr="001D36B3">
        <w:rPr>
          <w:rFonts w:ascii="Arial" w:hAnsi="Arial" w:cs="Arial"/>
          <w:color w:val="000000"/>
          <w:shd w:val="clear" w:color="auto" w:fill="FFFFFF"/>
        </w:rPr>
        <w:t xml:space="preserve"> primer lugar en el Box Poético (Festival de San Juan, 2009). </w:t>
      </w:r>
      <w:r w:rsidR="003D57F1">
        <w:rPr>
          <w:rFonts w:ascii="Arial" w:hAnsi="Arial" w:cs="Arial"/>
          <w:color w:val="000000"/>
          <w:shd w:val="clear" w:color="auto" w:fill="FFFFFF"/>
        </w:rPr>
        <w:t>Sus obras aparecen</w:t>
      </w:r>
      <w:r w:rsidRPr="001D36B3">
        <w:rPr>
          <w:rFonts w:ascii="Arial" w:hAnsi="Arial" w:cs="Arial"/>
          <w:color w:val="000000"/>
          <w:shd w:val="clear" w:color="auto" w:fill="FFFFFF"/>
        </w:rPr>
        <w:t xml:space="preserve"> en la antología</w:t>
      </w:r>
      <w:r w:rsidRPr="001D36B3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1D36B3">
        <w:rPr>
          <w:rFonts w:ascii="Arial" w:hAnsi="Arial" w:cs="Arial"/>
          <w:i/>
          <w:iCs/>
          <w:color w:val="000000"/>
          <w:shd w:val="clear" w:color="auto" w:fill="FFFFFF"/>
        </w:rPr>
        <w:t>La mujer rota</w:t>
      </w:r>
      <w:r w:rsidRPr="001D36B3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1D36B3">
        <w:rPr>
          <w:rFonts w:ascii="Arial" w:hAnsi="Arial" w:cs="Arial"/>
          <w:color w:val="000000"/>
          <w:shd w:val="clear" w:color="auto" w:fill="FFFFFF"/>
        </w:rPr>
        <w:t>(2009) y en revistas como</w:t>
      </w:r>
      <w:r w:rsidRPr="001D36B3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1D36B3">
        <w:rPr>
          <w:rFonts w:ascii="Arial" w:hAnsi="Arial" w:cs="Arial"/>
          <w:i/>
          <w:iCs/>
          <w:color w:val="000000"/>
          <w:shd w:val="clear" w:color="auto" w:fill="FFFFFF"/>
        </w:rPr>
        <w:t>Tierra Adentro, La rueda, La línea del cosmonauta</w:t>
      </w:r>
      <w:r w:rsidRPr="001D36B3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1D36B3">
        <w:rPr>
          <w:rFonts w:ascii="Arial" w:hAnsi="Arial" w:cs="Arial"/>
          <w:color w:val="000000"/>
          <w:shd w:val="clear" w:color="auto" w:fill="FFFFFF"/>
        </w:rPr>
        <w:t>y</w:t>
      </w:r>
      <w:r w:rsidRPr="001D36B3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1D36B3">
        <w:rPr>
          <w:rFonts w:ascii="Arial" w:hAnsi="Arial" w:cs="Arial"/>
          <w:i/>
          <w:iCs/>
          <w:color w:val="000000"/>
          <w:shd w:val="clear" w:color="auto" w:fill="FFFFFF"/>
        </w:rPr>
        <w:t>Numen,</w:t>
      </w:r>
      <w:r w:rsidRPr="001D36B3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1D36B3">
        <w:rPr>
          <w:rFonts w:ascii="Arial" w:hAnsi="Arial" w:cs="Arial"/>
          <w:color w:val="000000"/>
          <w:shd w:val="clear" w:color="auto" w:fill="FFFFFF"/>
        </w:rPr>
        <w:t xml:space="preserve">entre otras. </w:t>
      </w:r>
    </w:p>
    <w:p w:rsidR="001D36B3" w:rsidRPr="001D36B3" w:rsidRDefault="001D36B3" w:rsidP="001D36B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1D36B3" w:rsidRDefault="004B5E54" w:rsidP="001D36B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La UABC dirigió e</w:t>
      </w:r>
      <w:r w:rsidR="001D36B3" w:rsidRPr="001D36B3">
        <w:rPr>
          <w:rFonts w:ascii="Arial" w:hAnsi="Arial" w:cs="Arial"/>
        </w:rPr>
        <w:t>ste certamen literario</w:t>
      </w:r>
      <w:r w:rsidR="003D57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1D36B3" w:rsidRPr="001D36B3">
        <w:rPr>
          <w:rFonts w:ascii="Arial" w:hAnsi="Arial" w:cs="Arial"/>
        </w:rPr>
        <w:t xml:space="preserve"> estudiantes de licenciatura de todo el país. Los miembros del jurado declara</w:t>
      </w:r>
      <w:r w:rsidR="003D57F1">
        <w:rPr>
          <w:rFonts w:ascii="Arial" w:hAnsi="Arial" w:cs="Arial"/>
        </w:rPr>
        <w:t>ron</w:t>
      </w:r>
      <w:r w:rsidR="001D36B3" w:rsidRPr="001D36B3">
        <w:rPr>
          <w:rFonts w:ascii="Arial" w:hAnsi="Arial" w:cs="Arial"/>
        </w:rPr>
        <w:t xml:space="preserve"> que la obra ganadora, así como las demás concursantes dan cuenta del amplio panorama actual de la novísima poesía mexicana, de sus múltiples intereses y posibilidades formales. </w:t>
      </w:r>
      <w:r w:rsidR="003D57F1">
        <w:rPr>
          <w:rFonts w:ascii="Arial" w:hAnsi="Arial" w:cs="Arial"/>
        </w:rPr>
        <w:t>Asimismo, consideraron</w:t>
      </w:r>
      <w:r w:rsidR="001D36B3" w:rsidRPr="001D36B3">
        <w:rPr>
          <w:rFonts w:ascii="Arial" w:hAnsi="Arial" w:cs="Arial"/>
        </w:rPr>
        <w:t xml:space="preserve"> que este premio puede convertirse en un referente de primera importancia para los lectores y escritores de poesía de </w:t>
      </w:r>
      <w:r w:rsidR="003D57F1">
        <w:rPr>
          <w:rFonts w:ascii="Arial" w:hAnsi="Arial" w:cs="Arial"/>
        </w:rPr>
        <w:t>México</w:t>
      </w:r>
      <w:r w:rsidR="001D36B3" w:rsidRPr="001D36B3">
        <w:rPr>
          <w:rFonts w:ascii="Arial" w:hAnsi="Arial" w:cs="Arial"/>
        </w:rPr>
        <w:t>.</w:t>
      </w:r>
    </w:p>
    <w:p w:rsidR="001D36B3" w:rsidRPr="001D36B3" w:rsidRDefault="001D36B3" w:rsidP="001D36B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1D36B3" w:rsidRPr="001D36B3" w:rsidRDefault="001D36B3" w:rsidP="001D36B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D36B3">
        <w:rPr>
          <w:rFonts w:ascii="Arial" w:hAnsi="Arial" w:cs="Arial"/>
          <w:color w:val="000000"/>
        </w:rPr>
        <w:t xml:space="preserve">El premio será entregado en </w:t>
      </w:r>
      <w:r w:rsidR="00FF32DC" w:rsidRPr="001D36B3">
        <w:rPr>
          <w:rFonts w:ascii="Arial" w:hAnsi="Arial" w:cs="Arial"/>
          <w:color w:val="000000"/>
        </w:rPr>
        <w:t>la ceremonia inaugural</w:t>
      </w:r>
      <w:r w:rsidRPr="001D36B3">
        <w:rPr>
          <w:rFonts w:ascii="Arial" w:hAnsi="Arial" w:cs="Arial"/>
          <w:color w:val="000000"/>
        </w:rPr>
        <w:t xml:space="preserve"> del VI Encuentro de Escritores </w:t>
      </w:r>
      <w:r w:rsidRPr="001D36B3">
        <w:rPr>
          <w:rFonts w:ascii="Arial" w:hAnsi="Arial" w:cs="Arial"/>
          <w:i/>
          <w:color w:val="000000"/>
        </w:rPr>
        <w:t>Tiempo de Literatura</w:t>
      </w:r>
      <w:r w:rsidRPr="001D36B3">
        <w:rPr>
          <w:rFonts w:ascii="Arial" w:hAnsi="Arial" w:cs="Arial"/>
          <w:color w:val="000000"/>
        </w:rPr>
        <w:t xml:space="preserve">, que se llevará a cabo en la ciudad de Mexicali, Baja California, durante el mes de septiembre. </w:t>
      </w:r>
    </w:p>
    <w:p w:rsidR="00707404" w:rsidRPr="001D36B3" w:rsidRDefault="00707404" w:rsidP="001D36B3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p w:rsidR="00F2369E" w:rsidRPr="001C7DA2" w:rsidRDefault="00F2369E" w:rsidP="001C7DA2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</w:p>
    <w:sectPr w:rsidR="00F2369E" w:rsidRPr="001C7DA2" w:rsidSect="00141D4C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363FD9"/>
    <w:multiLevelType w:val="hybridMultilevel"/>
    <w:tmpl w:val="54F6E7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30B13"/>
    <w:multiLevelType w:val="hybridMultilevel"/>
    <w:tmpl w:val="1D2468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7704AD"/>
    <w:multiLevelType w:val="hybridMultilevel"/>
    <w:tmpl w:val="37840F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C72974"/>
    <w:multiLevelType w:val="hybridMultilevel"/>
    <w:tmpl w:val="1BFE40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B15D2"/>
    <w:multiLevelType w:val="hybridMultilevel"/>
    <w:tmpl w:val="B2DA03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A30978"/>
    <w:multiLevelType w:val="hybridMultilevel"/>
    <w:tmpl w:val="F5D48C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476F44"/>
    <w:multiLevelType w:val="hybridMultilevel"/>
    <w:tmpl w:val="C9F2FA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5D6797"/>
    <w:multiLevelType w:val="hybridMultilevel"/>
    <w:tmpl w:val="90A6B4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9"/>
  </w:num>
  <w:num w:numId="5">
    <w:abstractNumId w:val="22"/>
  </w:num>
  <w:num w:numId="6">
    <w:abstractNumId w:val="31"/>
  </w:num>
  <w:num w:numId="7">
    <w:abstractNumId w:val="7"/>
  </w:num>
  <w:num w:numId="8">
    <w:abstractNumId w:val="12"/>
  </w:num>
  <w:num w:numId="9">
    <w:abstractNumId w:val="23"/>
  </w:num>
  <w:num w:numId="10">
    <w:abstractNumId w:val="36"/>
  </w:num>
  <w:num w:numId="11">
    <w:abstractNumId w:val="16"/>
  </w:num>
  <w:num w:numId="12">
    <w:abstractNumId w:val="2"/>
  </w:num>
  <w:num w:numId="13">
    <w:abstractNumId w:val="15"/>
  </w:num>
  <w:num w:numId="14">
    <w:abstractNumId w:val="37"/>
  </w:num>
  <w:num w:numId="15">
    <w:abstractNumId w:val="39"/>
  </w:num>
  <w:num w:numId="16">
    <w:abstractNumId w:val="21"/>
  </w:num>
  <w:num w:numId="17">
    <w:abstractNumId w:val="41"/>
  </w:num>
  <w:num w:numId="18">
    <w:abstractNumId w:val="42"/>
  </w:num>
  <w:num w:numId="19">
    <w:abstractNumId w:val="44"/>
  </w:num>
  <w:num w:numId="20">
    <w:abstractNumId w:val="10"/>
  </w:num>
  <w:num w:numId="21">
    <w:abstractNumId w:val="34"/>
  </w:num>
  <w:num w:numId="22">
    <w:abstractNumId w:val="5"/>
  </w:num>
  <w:num w:numId="23">
    <w:abstractNumId w:val="4"/>
  </w:num>
  <w:num w:numId="24">
    <w:abstractNumId w:val="20"/>
  </w:num>
  <w:num w:numId="25">
    <w:abstractNumId w:val="33"/>
  </w:num>
  <w:num w:numId="26">
    <w:abstractNumId w:val="19"/>
  </w:num>
  <w:num w:numId="27">
    <w:abstractNumId w:val="35"/>
  </w:num>
  <w:num w:numId="28">
    <w:abstractNumId w:val="18"/>
  </w:num>
  <w:num w:numId="29">
    <w:abstractNumId w:val="8"/>
  </w:num>
  <w:num w:numId="30">
    <w:abstractNumId w:val="45"/>
  </w:num>
  <w:num w:numId="31">
    <w:abstractNumId w:val="30"/>
  </w:num>
  <w:num w:numId="32">
    <w:abstractNumId w:val="3"/>
  </w:num>
  <w:num w:numId="33">
    <w:abstractNumId w:val="13"/>
  </w:num>
  <w:num w:numId="34">
    <w:abstractNumId w:val="1"/>
  </w:num>
  <w:num w:numId="35">
    <w:abstractNumId w:val="47"/>
  </w:num>
  <w:num w:numId="36">
    <w:abstractNumId w:val="24"/>
  </w:num>
  <w:num w:numId="37">
    <w:abstractNumId w:val="11"/>
  </w:num>
  <w:num w:numId="38">
    <w:abstractNumId w:val="25"/>
  </w:num>
  <w:num w:numId="39">
    <w:abstractNumId w:val="14"/>
  </w:num>
  <w:num w:numId="40">
    <w:abstractNumId w:val="28"/>
  </w:num>
  <w:num w:numId="41">
    <w:abstractNumId w:val="28"/>
  </w:num>
  <w:num w:numId="42">
    <w:abstractNumId w:val="6"/>
  </w:num>
  <w:num w:numId="43">
    <w:abstractNumId w:val="46"/>
  </w:num>
  <w:num w:numId="44">
    <w:abstractNumId w:val="27"/>
  </w:num>
  <w:num w:numId="45">
    <w:abstractNumId w:val="32"/>
  </w:num>
  <w:num w:numId="46">
    <w:abstractNumId w:val="38"/>
  </w:num>
  <w:num w:numId="47">
    <w:abstractNumId w:val="43"/>
  </w:num>
  <w:num w:numId="48">
    <w:abstractNumId w:val="40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562D"/>
    <w:rsid w:val="00036308"/>
    <w:rsid w:val="00037A4D"/>
    <w:rsid w:val="000418CC"/>
    <w:rsid w:val="00045AC1"/>
    <w:rsid w:val="00054D5E"/>
    <w:rsid w:val="00056D26"/>
    <w:rsid w:val="000703D4"/>
    <w:rsid w:val="00070C4F"/>
    <w:rsid w:val="000752D9"/>
    <w:rsid w:val="00075A36"/>
    <w:rsid w:val="000803AF"/>
    <w:rsid w:val="00080722"/>
    <w:rsid w:val="00080C70"/>
    <w:rsid w:val="00084B73"/>
    <w:rsid w:val="00087B4E"/>
    <w:rsid w:val="00092554"/>
    <w:rsid w:val="00092B3A"/>
    <w:rsid w:val="00095BB2"/>
    <w:rsid w:val="00097F19"/>
    <w:rsid w:val="000A0C80"/>
    <w:rsid w:val="000B3EF7"/>
    <w:rsid w:val="000B5623"/>
    <w:rsid w:val="000C25F4"/>
    <w:rsid w:val="000C425C"/>
    <w:rsid w:val="000D04C6"/>
    <w:rsid w:val="000D17C7"/>
    <w:rsid w:val="000D5164"/>
    <w:rsid w:val="000D7013"/>
    <w:rsid w:val="000E0454"/>
    <w:rsid w:val="000E1859"/>
    <w:rsid w:val="000E2042"/>
    <w:rsid w:val="000E30AB"/>
    <w:rsid w:val="000E4B37"/>
    <w:rsid w:val="000E5D58"/>
    <w:rsid w:val="000E7D23"/>
    <w:rsid w:val="001002E7"/>
    <w:rsid w:val="001028CB"/>
    <w:rsid w:val="001032E1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2809"/>
    <w:rsid w:val="0013463F"/>
    <w:rsid w:val="00136EE3"/>
    <w:rsid w:val="00141D4C"/>
    <w:rsid w:val="001436D4"/>
    <w:rsid w:val="001478DC"/>
    <w:rsid w:val="00150F08"/>
    <w:rsid w:val="001520C1"/>
    <w:rsid w:val="00152514"/>
    <w:rsid w:val="00153E8B"/>
    <w:rsid w:val="00162DCC"/>
    <w:rsid w:val="00165368"/>
    <w:rsid w:val="00167359"/>
    <w:rsid w:val="0018112E"/>
    <w:rsid w:val="00186C51"/>
    <w:rsid w:val="00187A70"/>
    <w:rsid w:val="00191992"/>
    <w:rsid w:val="00196399"/>
    <w:rsid w:val="00196AEE"/>
    <w:rsid w:val="001970DB"/>
    <w:rsid w:val="001A24B1"/>
    <w:rsid w:val="001A31AF"/>
    <w:rsid w:val="001B060C"/>
    <w:rsid w:val="001B1E5A"/>
    <w:rsid w:val="001B3735"/>
    <w:rsid w:val="001B3B6E"/>
    <w:rsid w:val="001B7D20"/>
    <w:rsid w:val="001C7DA2"/>
    <w:rsid w:val="001D1562"/>
    <w:rsid w:val="001D36B3"/>
    <w:rsid w:val="001D56D0"/>
    <w:rsid w:val="001D623C"/>
    <w:rsid w:val="001D74EE"/>
    <w:rsid w:val="001E0EE8"/>
    <w:rsid w:val="001E437F"/>
    <w:rsid w:val="001E5D2C"/>
    <w:rsid w:val="001E62A1"/>
    <w:rsid w:val="001F2299"/>
    <w:rsid w:val="001F63E5"/>
    <w:rsid w:val="00200AFF"/>
    <w:rsid w:val="002027D0"/>
    <w:rsid w:val="00202F7C"/>
    <w:rsid w:val="002034B0"/>
    <w:rsid w:val="00203ECF"/>
    <w:rsid w:val="00207E5D"/>
    <w:rsid w:val="00207F50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4D83"/>
    <w:rsid w:val="00235A1E"/>
    <w:rsid w:val="00235E72"/>
    <w:rsid w:val="00242726"/>
    <w:rsid w:val="00242CB8"/>
    <w:rsid w:val="002458D1"/>
    <w:rsid w:val="00246B52"/>
    <w:rsid w:val="002472C6"/>
    <w:rsid w:val="00252958"/>
    <w:rsid w:val="00252E13"/>
    <w:rsid w:val="00257A4E"/>
    <w:rsid w:val="0026251D"/>
    <w:rsid w:val="00263FB1"/>
    <w:rsid w:val="00266333"/>
    <w:rsid w:val="002674DF"/>
    <w:rsid w:val="00271E15"/>
    <w:rsid w:val="00271FD7"/>
    <w:rsid w:val="00281F31"/>
    <w:rsid w:val="0028380A"/>
    <w:rsid w:val="00287C13"/>
    <w:rsid w:val="00293EC9"/>
    <w:rsid w:val="00293F08"/>
    <w:rsid w:val="002A2117"/>
    <w:rsid w:val="002A2E58"/>
    <w:rsid w:val="002A60FD"/>
    <w:rsid w:val="002A7D7A"/>
    <w:rsid w:val="002B7322"/>
    <w:rsid w:val="002C1A8A"/>
    <w:rsid w:val="002C5CDC"/>
    <w:rsid w:val="002C6AEA"/>
    <w:rsid w:val="002C6CFC"/>
    <w:rsid w:val="002D0AAD"/>
    <w:rsid w:val="002D0F6C"/>
    <w:rsid w:val="002D20B7"/>
    <w:rsid w:val="002D39D5"/>
    <w:rsid w:val="002D4874"/>
    <w:rsid w:val="002D6FEF"/>
    <w:rsid w:val="002D794D"/>
    <w:rsid w:val="002E2A31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4751"/>
    <w:rsid w:val="00315E55"/>
    <w:rsid w:val="00326DD2"/>
    <w:rsid w:val="003273D2"/>
    <w:rsid w:val="003301CF"/>
    <w:rsid w:val="003339FD"/>
    <w:rsid w:val="003372B3"/>
    <w:rsid w:val="00340174"/>
    <w:rsid w:val="00341988"/>
    <w:rsid w:val="00342855"/>
    <w:rsid w:val="0034381E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60588"/>
    <w:rsid w:val="0037219D"/>
    <w:rsid w:val="0037393A"/>
    <w:rsid w:val="00376023"/>
    <w:rsid w:val="00381093"/>
    <w:rsid w:val="00381368"/>
    <w:rsid w:val="00391450"/>
    <w:rsid w:val="003944F3"/>
    <w:rsid w:val="00394EC6"/>
    <w:rsid w:val="003958A6"/>
    <w:rsid w:val="003971F1"/>
    <w:rsid w:val="003A0FA1"/>
    <w:rsid w:val="003A327A"/>
    <w:rsid w:val="003A3A60"/>
    <w:rsid w:val="003B0859"/>
    <w:rsid w:val="003B0F21"/>
    <w:rsid w:val="003B37B9"/>
    <w:rsid w:val="003B4007"/>
    <w:rsid w:val="003B7BCB"/>
    <w:rsid w:val="003C1571"/>
    <w:rsid w:val="003C6560"/>
    <w:rsid w:val="003C6E67"/>
    <w:rsid w:val="003D46C7"/>
    <w:rsid w:val="003D5306"/>
    <w:rsid w:val="003D57F1"/>
    <w:rsid w:val="003E16B0"/>
    <w:rsid w:val="003E192D"/>
    <w:rsid w:val="003E22BE"/>
    <w:rsid w:val="003E2B68"/>
    <w:rsid w:val="003E3112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28A4"/>
    <w:rsid w:val="004148C9"/>
    <w:rsid w:val="0041729B"/>
    <w:rsid w:val="00417666"/>
    <w:rsid w:val="004216BD"/>
    <w:rsid w:val="004239DE"/>
    <w:rsid w:val="00430D42"/>
    <w:rsid w:val="00431313"/>
    <w:rsid w:val="004324B5"/>
    <w:rsid w:val="00433AFB"/>
    <w:rsid w:val="00434882"/>
    <w:rsid w:val="00437299"/>
    <w:rsid w:val="00441526"/>
    <w:rsid w:val="00442581"/>
    <w:rsid w:val="004435AE"/>
    <w:rsid w:val="004452CC"/>
    <w:rsid w:val="004509F4"/>
    <w:rsid w:val="0045430E"/>
    <w:rsid w:val="00456BF3"/>
    <w:rsid w:val="004620CC"/>
    <w:rsid w:val="00465725"/>
    <w:rsid w:val="004664C1"/>
    <w:rsid w:val="00466AF5"/>
    <w:rsid w:val="0047340F"/>
    <w:rsid w:val="00476013"/>
    <w:rsid w:val="004812F8"/>
    <w:rsid w:val="00481D8D"/>
    <w:rsid w:val="00482454"/>
    <w:rsid w:val="00482D75"/>
    <w:rsid w:val="00483FFA"/>
    <w:rsid w:val="004851B7"/>
    <w:rsid w:val="00487695"/>
    <w:rsid w:val="00495F2F"/>
    <w:rsid w:val="00496AEC"/>
    <w:rsid w:val="004A305C"/>
    <w:rsid w:val="004A3C29"/>
    <w:rsid w:val="004A4E7A"/>
    <w:rsid w:val="004B16BF"/>
    <w:rsid w:val="004B35CF"/>
    <w:rsid w:val="004B5E54"/>
    <w:rsid w:val="004B6F94"/>
    <w:rsid w:val="004B7A22"/>
    <w:rsid w:val="004C2178"/>
    <w:rsid w:val="004C4265"/>
    <w:rsid w:val="004C503D"/>
    <w:rsid w:val="004C7888"/>
    <w:rsid w:val="004C7E1D"/>
    <w:rsid w:val="004D01A5"/>
    <w:rsid w:val="004D0492"/>
    <w:rsid w:val="004D0B45"/>
    <w:rsid w:val="004D2FC3"/>
    <w:rsid w:val="004D3954"/>
    <w:rsid w:val="004D3FB9"/>
    <w:rsid w:val="004E38EE"/>
    <w:rsid w:val="004F064B"/>
    <w:rsid w:val="004F32C8"/>
    <w:rsid w:val="004F45BF"/>
    <w:rsid w:val="004F4846"/>
    <w:rsid w:val="004F617C"/>
    <w:rsid w:val="00500477"/>
    <w:rsid w:val="0050262E"/>
    <w:rsid w:val="00506430"/>
    <w:rsid w:val="00506999"/>
    <w:rsid w:val="00507B6E"/>
    <w:rsid w:val="00534FAF"/>
    <w:rsid w:val="00535AC9"/>
    <w:rsid w:val="00540320"/>
    <w:rsid w:val="00540A2B"/>
    <w:rsid w:val="005427C3"/>
    <w:rsid w:val="005447EA"/>
    <w:rsid w:val="00544F66"/>
    <w:rsid w:val="005459DC"/>
    <w:rsid w:val="00547BC8"/>
    <w:rsid w:val="005523F7"/>
    <w:rsid w:val="00557533"/>
    <w:rsid w:val="00561142"/>
    <w:rsid w:val="00561C4C"/>
    <w:rsid w:val="0056211A"/>
    <w:rsid w:val="005627DF"/>
    <w:rsid w:val="00562BBA"/>
    <w:rsid w:val="005705CE"/>
    <w:rsid w:val="00573681"/>
    <w:rsid w:val="0057702F"/>
    <w:rsid w:val="00580E09"/>
    <w:rsid w:val="005850E1"/>
    <w:rsid w:val="0058609F"/>
    <w:rsid w:val="00592538"/>
    <w:rsid w:val="00592EBE"/>
    <w:rsid w:val="0059764B"/>
    <w:rsid w:val="005A0A5A"/>
    <w:rsid w:val="005A3740"/>
    <w:rsid w:val="005A3A56"/>
    <w:rsid w:val="005A4DEC"/>
    <w:rsid w:val="005A5816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1B9"/>
    <w:rsid w:val="005D26C2"/>
    <w:rsid w:val="005D5FD1"/>
    <w:rsid w:val="005E478A"/>
    <w:rsid w:val="005E7EDD"/>
    <w:rsid w:val="005F252D"/>
    <w:rsid w:val="005F31C5"/>
    <w:rsid w:val="005F39C5"/>
    <w:rsid w:val="005F7CC1"/>
    <w:rsid w:val="0060096D"/>
    <w:rsid w:val="00600E61"/>
    <w:rsid w:val="006011CD"/>
    <w:rsid w:val="00606ADB"/>
    <w:rsid w:val="0061358F"/>
    <w:rsid w:val="006146D0"/>
    <w:rsid w:val="00615DCF"/>
    <w:rsid w:val="006205F6"/>
    <w:rsid w:val="0062528B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3E2B"/>
    <w:rsid w:val="00646D99"/>
    <w:rsid w:val="00647876"/>
    <w:rsid w:val="00650018"/>
    <w:rsid w:val="00657348"/>
    <w:rsid w:val="00660EEA"/>
    <w:rsid w:val="006641AC"/>
    <w:rsid w:val="00665B7D"/>
    <w:rsid w:val="0066603F"/>
    <w:rsid w:val="00666A23"/>
    <w:rsid w:val="0067073C"/>
    <w:rsid w:val="0067098F"/>
    <w:rsid w:val="00670E58"/>
    <w:rsid w:val="00676D7E"/>
    <w:rsid w:val="0068163C"/>
    <w:rsid w:val="006821C0"/>
    <w:rsid w:val="00686379"/>
    <w:rsid w:val="006863C9"/>
    <w:rsid w:val="00691194"/>
    <w:rsid w:val="00691F89"/>
    <w:rsid w:val="00694C52"/>
    <w:rsid w:val="006A1490"/>
    <w:rsid w:val="006A1F22"/>
    <w:rsid w:val="006A5CD0"/>
    <w:rsid w:val="006C0191"/>
    <w:rsid w:val="006C1693"/>
    <w:rsid w:val="006C5285"/>
    <w:rsid w:val="006C5A35"/>
    <w:rsid w:val="006D092B"/>
    <w:rsid w:val="006D3460"/>
    <w:rsid w:val="006D6329"/>
    <w:rsid w:val="006D7EAF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07404"/>
    <w:rsid w:val="00710391"/>
    <w:rsid w:val="00711821"/>
    <w:rsid w:val="00712166"/>
    <w:rsid w:val="007123C9"/>
    <w:rsid w:val="007237D5"/>
    <w:rsid w:val="00723A6F"/>
    <w:rsid w:val="00727CB6"/>
    <w:rsid w:val="007304EC"/>
    <w:rsid w:val="0073198A"/>
    <w:rsid w:val="00731A1F"/>
    <w:rsid w:val="00732868"/>
    <w:rsid w:val="00735EE5"/>
    <w:rsid w:val="0074206D"/>
    <w:rsid w:val="00743090"/>
    <w:rsid w:val="00746562"/>
    <w:rsid w:val="00747809"/>
    <w:rsid w:val="007512D8"/>
    <w:rsid w:val="00761CE9"/>
    <w:rsid w:val="00765C76"/>
    <w:rsid w:val="00766286"/>
    <w:rsid w:val="007746B4"/>
    <w:rsid w:val="007801C5"/>
    <w:rsid w:val="0078371F"/>
    <w:rsid w:val="00784052"/>
    <w:rsid w:val="00784B48"/>
    <w:rsid w:val="007859DA"/>
    <w:rsid w:val="00790566"/>
    <w:rsid w:val="00790EC7"/>
    <w:rsid w:val="00792795"/>
    <w:rsid w:val="00792D7E"/>
    <w:rsid w:val="00793345"/>
    <w:rsid w:val="007937BF"/>
    <w:rsid w:val="007A08FD"/>
    <w:rsid w:val="007A16AA"/>
    <w:rsid w:val="007A4B2D"/>
    <w:rsid w:val="007A794B"/>
    <w:rsid w:val="007B0E38"/>
    <w:rsid w:val="007B15C5"/>
    <w:rsid w:val="007B4C67"/>
    <w:rsid w:val="007B540A"/>
    <w:rsid w:val="007B7BF9"/>
    <w:rsid w:val="007C079E"/>
    <w:rsid w:val="007C1170"/>
    <w:rsid w:val="007C4D36"/>
    <w:rsid w:val="007C68B0"/>
    <w:rsid w:val="007C6B33"/>
    <w:rsid w:val="007C7A63"/>
    <w:rsid w:val="007D12ED"/>
    <w:rsid w:val="007E1E63"/>
    <w:rsid w:val="007E29D8"/>
    <w:rsid w:val="007E2FD3"/>
    <w:rsid w:val="007E5C1D"/>
    <w:rsid w:val="007F12D5"/>
    <w:rsid w:val="007F46A5"/>
    <w:rsid w:val="007F5930"/>
    <w:rsid w:val="007F77FA"/>
    <w:rsid w:val="008035DF"/>
    <w:rsid w:val="00807258"/>
    <w:rsid w:val="0082326F"/>
    <w:rsid w:val="008316AE"/>
    <w:rsid w:val="0083605B"/>
    <w:rsid w:val="00841BB8"/>
    <w:rsid w:val="00842BA7"/>
    <w:rsid w:val="00844E27"/>
    <w:rsid w:val="0084674F"/>
    <w:rsid w:val="008519A6"/>
    <w:rsid w:val="008539AA"/>
    <w:rsid w:val="00853FE8"/>
    <w:rsid w:val="008611F1"/>
    <w:rsid w:val="0086260E"/>
    <w:rsid w:val="00866B7B"/>
    <w:rsid w:val="00866D93"/>
    <w:rsid w:val="008717C7"/>
    <w:rsid w:val="0087278E"/>
    <w:rsid w:val="00873863"/>
    <w:rsid w:val="0087724E"/>
    <w:rsid w:val="00877943"/>
    <w:rsid w:val="008834E1"/>
    <w:rsid w:val="008940E5"/>
    <w:rsid w:val="008947A3"/>
    <w:rsid w:val="0089494C"/>
    <w:rsid w:val="00895D36"/>
    <w:rsid w:val="008968D4"/>
    <w:rsid w:val="00896DF2"/>
    <w:rsid w:val="008A05A6"/>
    <w:rsid w:val="008A13A2"/>
    <w:rsid w:val="008A2240"/>
    <w:rsid w:val="008A36CB"/>
    <w:rsid w:val="008A5F36"/>
    <w:rsid w:val="008A7F44"/>
    <w:rsid w:val="008B1361"/>
    <w:rsid w:val="008B15DF"/>
    <w:rsid w:val="008B3AB2"/>
    <w:rsid w:val="008B70B1"/>
    <w:rsid w:val="008B7E0E"/>
    <w:rsid w:val="008C0EA2"/>
    <w:rsid w:val="008C3D64"/>
    <w:rsid w:val="008C4171"/>
    <w:rsid w:val="008C661F"/>
    <w:rsid w:val="008D4798"/>
    <w:rsid w:val="008D50F1"/>
    <w:rsid w:val="008D7F50"/>
    <w:rsid w:val="008F0032"/>
    <w:rsid w:val="008F0491"/>
    <w:rsid w:val="008F0D4B"/>
    <w:rsid w:val="008F4956"/>
    <w:rsid w:val="00903253"/>
    <w:rsid w:val="00906B79"/>
    <w:rsid w:val="00910FF1"/>
    <w:rsid w:val="00911D58"/>
    <w:rsid w:val="00912B85"/>
    <w:rsid w:val="009162BA"/>
    <w:rsid w:val="0091648E"/>
    <w:rsid w:val="00916655"/>
    <w:rsid w:val="00920AC8"/>
    <w:rsid w:val="00921E12"/>
    <w:rsid w:val="00922728"/>
    <w:rsid w:val="00923076"/>
    <w:rsid w:val="009245B2"/>
    <w:rsid w:val="00927B09"/>
    <w:rsid w:val="00933580"/>
    <w:rsid w:val="00933A25"/>
    <w:rsid w:val="00935047"/>
    <w:rsid w:val="00935080"/>
    <w:rsid w:val="00940AD9"/>
    <w:rsid w:val="00943301"/>
    <w:rsid w:val="0094425B"/>
    <w:rsid w:val="00944BE1"/>
    <w:rsid w:val="009468D4"/>
    <w:rsid w:val="00946F03"/>
    <w:rsid w:val="00947AEA"/>
    <w:rsid w:val="00947CD6"/>
    <w:rsid w:val="00947E4A"/>
    <w:rsid w:val="0095147E"/>
    <w:rsid w:val="00951D54"/>
    <w:rsid w:val="00956237"/>
    <w:rsid w:val="0096246F"/>
    <w:rsid w:val="00962AEC"/>
    <w:rsid w:val="009666CF"/>
    <w:rsid w:val="00971E41"/>
    <w:rsid w:val="00972AD4"/>
    <w:rsid w:val="00973868"/>
    <w:rsid w:val="00974E9E"/>
    <w:rsid w:val="009802A5"/>
    <w:rsid w:val="00981E39"/>
    <w:rsid w:val="00993206"/>
    <w:rsid w:val="00994E5F"/>
    <w:rsid w:val="00995411"/>
    <w:rsid w:val="00995788"/>
    <w:rsid w:val="00995B0C"/>
    <w:rsid w:val="009A0BA3"/>
    <w:rsid w:val="009A2C85"/>
    <w:rsid w:val="009A5D0E"/>
    <w:rsid w:val="009A6764"/>
    <w:rsid w:val="009A7AF4"/>
    <w:rsid w:val="009B4465"/>
    <w:rsid w:val="009B4D14"/>
    <w:rsid w:val="009B7367"/>
    <w:rsid w:val="009B79FA"/>
    <w:rsid w:val="009B7E82"/>
    <w:rsid w:val="009C0693"/>
    <w:rsid w:val="009C3367"/>
    <w:rsid w:val="009C4240"/>
    <w:rsid w:val="009C47C5"/>
    <w:rsid w:val="009C5AF3"/>
    <w:rsid w:val="009C6AE5"/>
    <w:rsid w:val="009D0EFC"/>
    <w:rsid w:val="009D24D2"/>
    <w:rsid w:val="009D2D9F"/>
    <w:rsid w:val="009D313B"/>
    <w:rsid w:val="009D35D3"/>
    <w:rsid w:val="009D4C20"/>
    <w:rsid w:val="009D5C83"/>
    <w:rsid w:val="009E2199"/>
    <w:rsid w:val="009E57A9"/>
    <w:rsid w:val="009E7E7B"/>
    <w:rsid w:val="009F17BE"/>
    <w:rsid w:val="009F46BF"/>
    <w:rsid w:val="009F5B77"/>
    <w:rsid w:val="009F7028"/>
    <w:rsid w:val="00A01F13"/>
    <w:rsid w:val="00A03097"/>
    <w:rsid w:val="00A031BD"/>
    <w:rsid w:val="00A04193"/>
    <w:rsid w:val="00A05706"/>
    <w:rsid w:val="00A063E5"/>
    <w:rsid w:val="00A06632"/>
    <w:rsid w:val="00A12E83"/>
    <w:rsid w:val="00A14B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09A1"/>
    <w:rsid w:val="00A41015"/>
    <w:rsid w:val="00A42769"/>
    <w:rsid w:val="00A4337F"/>
    <w:rsid w:val="00A43702"/>
    <w:rsid w:val="00A447F6"/>
    <w:rsid w:val="00A45AA0"/>
    <w:rsid w:val="00A4776F"/>
    <w:rsid w:val="00A53D24"/>
    <w:rsid w:val="00A558F3"/>
    <w:rsid w:val="00A62AD1"/>
    <w:rsid w:val="00A63C2E"/>
    <w:rsid w:val="00A64AC7"/>
    <w:rsid w:val="00A64E93"/>
    <w:rsid w:val="00A813A4"/>
    <w:rsid w:val="00A814B5"/>
    <w:rsid w:val="00A83363"/>
    <w:rsid w:val="00A834AD"/>
    <w:rsid w:val="00A84233"/>
    <w:rsid w:val="00A9273A"/>
    <w:rsid w:val="00A92ABF"/>
    <w:rsid w:val="00A93051"/>
    <w:rsid w:val="00A95AC6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4245"/>
    <w:rsid w:val="00AB52BE"/>
    <w:rsid w:val="00AB69E5"/>
    <w:rsid w:val="00AB790B"/>
    <w:rsid w:val="00AC59BF"/>
    <w:rsid w:val="00AC654F"/>
    <w:rsid w:val="00AD0B47"/>
    <w:rsid w:val="00AD3FBF"/>
    <w:rsid w:val="00AD4DD3"/>
    <w:rsid w:val="00AD53A8"/>
    <w:rsid w:val="00AD647D"/>
    <w:rsid w:val="00AE063A"/>
    <w:rsid w:val="00AE2D39"/>
    <w:rsid w:val="00AE3756"/>
    <w:rsid w:val="00AF39BF"/>
    <w:rsid w:val="00AF3F73"/>
    <w:rsid w:val="00AF5013"/>
    <w:rsid w:val="00B0285E"/>
    <w:rsid w:val="00B047A0"/>
    <w:rsid w:val="00B04B4F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8C4"/>
    <w:rsid w:val="00B23A8B"/>
    <w:rsid w:val="00B26E0F"/>
    <w:rsid w:val="00B32267"/>
    <w:rsid w:val="00B33330"/>
    <w:rsid w:val="00B34515"/>
    <w:rsid w:val="00B34AB0"/>
    <w:rsid w:val="00B37C54"/>
    <w:rsid w:val="00B4272B"/>
    <w:rsid w:val="00B5180E"/>
    <w:rsid w:val="00B52197"/>
    <w:rsid w:val="00B566FE"/>
    <w:rsid w:val="00B56754"/>
    <w:rsid w:val="00B57169"/>
    <w:rsid w:val="00B66754"/>
    <w:rsid w:val="00B71DCD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155F"/>
    <w:rsid w:val="00BA3562"/>
    <w:rsid w:val="00BA509C"/>
    <w:rsid w:val="00BB0B8C"/>
    <w:rsid w:val="00BB271B"/>
    <w:rsid w:val="00BB2A9E"/>
    <w:rsid w:val="00BB4ED7"/>
    <w:rsid w:val="00BB5339"/>
    <w:rsid w:val="00BC17E1"/>
    <w:rsid w:val="00BC239B"/>
    <w:rsid w:val="00BC4DE6"/>
    <w:rsid w:val="00BC7B29"/>
    <w:rsid w:val="00BD1369"/>
    <w:rsid w:val="00BD391F"/>
    <w:rsid w:val="00BD5E76"/>
    <w:rsid w:val="00BE2A14"/>
    <w:rsid w:val="00BE39C8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4457"/>
    <w:rsid w:val="00C3777A"/>
    <w:rsid w:val="00C418E0"/>
    <w:rsid w:val="00C42591"/>
    <w:rsid w:val="00C428BB"/>
    <w:rsid w:val="00C430D4"/>
    <w:rsid w:val="00C536B9"/>
    <w:rsid w:val="00C54EEF"/>
    <w:rsid w:val="00C56D45"/>
    <w:rsid w:val="00C57BD8"/>
    <w:rsid w:val="00C57CA5"/>
    <w:rsid w:val="00C6133D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0229"/>
    <w:rsid w:val="00C830E6"/>
    <w:rsid w:val="00C94431"/>
    <w:rsid w:val="00CA10A0"/>
    <w:rsid w:val="00CA4A80"/>
    <w:rsid w:val="00CB0B21"/>
    <w:rsid w:val="00CB22CD"/>
    <w:rsid w:val="00CB5630"/>
    <w:rsid w:val="00CB6087"/>
    <w:rsid w:val="00CB7558"/>
    <w:rsid w:val="00CC6F86"/>
    <w:rsid w:val="00CD019A"/>
    <w:rsid w:val="00CD07FC"/>
    <w:rsid w:val="00CD095E"/>
    <w:rsid w:val="00CD314A"/>
    <w:rsid w:val="00CD51B1"/>
    <w:rsid w:val="00CD5341"/>
    <w:rsid w:val="00CD656E"/>
    <w:rsid w:val="00CD7A20"/>
    <w:rsid w:val="00CE30BF"/>
    <w:rsid w:val="00CE3356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068F8"/>
    <w:rsid w:val="00D10BCD"/>
    <w:rsid w:val="00D11467"/>
    <w:rsid w:val="00D13016"/>
    <w:rsid w:val="00D137C6"/>
    <w:rsid w:val="00D15C32"/>
    <w:rsid w:val="00D15CB4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368F5"/>
    <w:rsid w:val="00D415AF"/>
    <w:rsid w:val="00D41EBA"/>
    <w:rsid w:val="00D43D0D"/>
    <w:rsid w:val="00D4700F"/>
    <w:rsid w:val="00D52B0E"/>
    <w:rsid w:val="00D535DC"/>
    <w:rsid w:val="00D57E13"/>
    <w:rsid w:val="00D634C2"/>
    <w:rsid w:val="00D64161"/>
    <w:rsid w:val="00D6484B"/>
    <w:rsid w:val="00D72551"/>
    <w:rsid w:val="00D73093"/>
    <w:rsid w:val="00D76E21"/>
    <w:rsid w:val="00D82117"/>
    <w:rsid w:val="00D8366B"/>
    <w:rsid w:val="00D842DC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0436"/>
    <w:rsid w:val="00DE1340"/>
    <w:rsid w:val="00DE4AF8"/>
    <w:rsid w:val="00DE51F4"/>
    <w:rsid w:val="00DE6709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6C7"/>
    <w:rsid w:val="00E22A92"/>
    <w:rsid w:val="00E30789"/>
    <w:rsid w:val="00E3181B"/>
    <w:rsid w:val="00E31DDF"/>
    <w:rsid w:val="00E3205C"/>
    <w:rsid w:val="00E34C77"/>
    <w:rsid w:val="00E37B64"/>
    <w:rsid w:val="00E43AF1"/>
    <w:rsid w:val="00E43DF0"/>
    <w:rsid w:val="00E444DF"/>
    <w:rsid w:val="00E47209"/>
    <w:rsid w:val="00E47BFF"/>
    <w:rsid w:val="00E47CF2"/>
    <w:rsid w:val="00E50708"/>
    <w:rsid w:val="00E52530"/>
    <w:rsid w:val="00E53297"/>
    <w:rsid w:val="00E539F2"/>
    <w:rsid w:val="00E559A6"/>
    <w:rsid w:val="00E55C42"/>
    <w:rsid w:val="00E56E9A"/>
    <w:rsid w:val="00E61AF5"/>
    <w:rsid w:val="00E639C4"/>
    <w:rsid w:val="00E73028"/>
    <w:rsid w:val="00E739A1"/>
    <w:rsid w:val="00E8581D"/>
    <w:rsid w:val="00E860F6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E56E8"/>
    <w:rsid w:val="00EF5529"/>
    <w:rsid w:val="00F03C10"/>
    <w:rsid w:val="00F063E5"/>
    <w:rsid w:val="00F066C8"/>
    <w:rsid w:val="00F0759E"/>
    <w:rsid w:val="00F14D46"/>
    <w:rsid w:val="00F17494"/>
    <w:rsid w:val="00F21A12"/>
    <w:rsid w:val="00F2369E"/>
    <w:rsid w:val="00F23F14"/>
    <w:rsid w:val="00F253F4"/>
    <w:rsid w:val="00F31B44"/>
    <w:rsid w:val="00F32250"/>
    <w:rsid w:val="00F33204"/>
    <w:rsid w:val="00F33E03"/>
    <w:rsid w:val="00F34311"/>
    <w:rsid w:val="00F353B8"/>
    <w:rsid w:val="00F379CF"/>
    <w:rsid w:val="00F379DF"/>
    <w:rsid w:val="00F404F8"/>
    <w:rsid w:val="00F45D43"/>
    <w:rsid w:val="00F46D43"/>
    <w:rsid w:val="00F4779C"/>
    <w:rsid w:val="00F47BA7"/>
    <w:rsid w:val="00F57F95"/>
    <w:rsid w:val="00F60ECD"/>
    <w:rsid w:val="00F610D6"/>
    <w:rsid w:val="00F61F94"/>
    <w:rsid w:val="00F64FCA"/>
    <w:rsid w:val="00F660E7"/>
    <w:rsid w:val="00F664EF"/>
    <w:rsid w:val="00F7173B"/>
    <w:rsid w:val="00F83FE2"/>
    <w:rsid w:val="00F848FC"/>
    <w:rsid w:val="00F87348"/>
    <w:rsid w:val="00F93B4F"/>
    <w:rsid w:val="00F93C37"/>
    <w:rsid w:val="00F958E0"/>
    <w:rsid w:val="00F96727"/>
    <w:rsid w:val="00F96E4B"/>
    <w:rsid w:val="00FA0533"/>
    <w:rsid w:val="00FA0C28"/>
    <w:rsid w:val="00FA0F76"/>
    <w:rsid w:val="00FA4493"/>
    <w:rsid w:val="00FA7B56"/>
    <w:rsid w:val="00FA7D82"/>
    <w:rsid w:val="00FA7EA9"/>
    <w:rsid w:val="00FB1428"/>
    <w:rsid w:val="00FC0857"/>
    <w:rsid w:val="00FC7249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32DC"/>
    <w:rsid w:val="00FF3E80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6DBEF-8ED5-45FD-8F63-A2531C196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370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12</cp:revision>
  <cp:lastPrinted>2014-06-05T21:05:00Z</cp:lastPrinted>
  <dcterms:created xsi:type="dcterms:W3CDTF">2014-06-05T20:28:00Z</dcterms:created>
  <dcterms:modified xsi:type="dcterms:W3CDTF">2014-06-05T23:58:00Z</dcterms:modified>
</cp:coreProperties>
</file>